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E87170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170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E87170">
        <w:rPr>
          <w:rFonts w:ascii="Times New Roman" w:hAnsi="Times New Roman" w:cs="Times New Roman"/>
          <w:b/>
          <w:sz w:val="28"/>
          <w:szCs w:val="28"/>
        </w:rPr>
        <w:t>К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EF19C7">
        <w:rPr>
          <w:rFonts w:ascii="Times New Roman" w:hAnsi="Times New Roman" w:cs="Times New Roman"/>
          <w:b/>
          <w:sz w:val="28"/>
          <w:szCs w:val="28"/>
        </w:rPr>
        <w:t>но</w:t>
      </w:r>
      <w:r w:rsidR="00C20229" w:rsidRPr="00C20229">
        <w:rPr>
          <w:rFonts w:ascii="Times New Roman" w:hAnsi="Times New Roman" w:cs="Times New Roman"/>
          <w:b/>
          <w:sz w:val="28"/>
          <w:szCs w:val="28"/>
        </w:rPr>
        <w:t>ябрь</w:t>
      </w:r>
      <w:r w:rsidR="006F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170">
        <w:rPr>
          <w:rFonts w:ascii="Times New Roman" w:hAnsi="Times New Roman" w:cs="Times New Roman"/>
          <w:b/>
          <w:sz w:val="28"/>
          <w:szCs w:val="28"/>
        </w:rPr>
        <w:t>201</w:t>
      </w:r>
      <w:r w:rsidR="00836EB3">
        <w:rPr>
          <w:rFonts w:ascii="Times New Roman" w:hAnsi="Times New Roman" w:cs="Times New Roman"/>
          <w:b/>
          <w:sz w:val="28"/>
          <w:szCs w:val="28"/>
        </w:rPr>
        <w:t>6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50"/>
        <w:gridCol w:w="3685"/>
        <w:gridCol w:w="4111"/>
        <w:gridCol w:w="1843"/>
        <w:gridCol w:w="2693"/>
        <w:gridCol w:w="1276"/>
      </w:tblGrid>
      <w:tr w:rsidR="007350A9" w:rsidTr="00CA10BE">
        <w:tc>
          <w:tcPr>
            <w:tcW w:w="594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5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368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4111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843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693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полнители</w:t>
            </w:r>
          </w:p>
        </w:tc>
        <w:tc>
          <w:tcPr>
            <w:tcW w:w="1276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чание </w:t>
            </w:r>
          </w:p>
        </w:tc>
      </w:tr>
      <w:tr w:rsidR="00C9674E" w:rsidTr="00CA10BE">
        <w:trPr>
          <w:trHeight w:val="2182"/>
        </w:trPr>
        <w:tc>
          <w:tcPr>
            <w:tcW w:w="594" w:type="dxa"/>
          </w:tcPr>
          <w:p w:rsidR="00C9674E" w:rsidRDefault="00C9674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C9674E" w:rsidRDefault="00C9674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рование,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9674E" w:rsidRDefault="00C9674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="003A29F4">
              <w:rPr>
                <w:rFonts w:ascii="Times New Roman" w:hAnsi="Times New Roman" w:cs="Times New Roman"/>
                <w:sz w:val="28"/>
                <w:szCs w:val="28"/>
              </w:rPr>
              <w:t>Наблюдение за ос</w:t>
            </w:r>
            <w:r w:rsidR="003A29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A29F4">
              <w:rPr>
                <w:rFonts w:ascii="Times New Roman" w:hAnsi="Times New Roman" w:cs="Times New Roman"/>
                <w:sz w:val="28"/>
                <w:szCs w:val="28"/>
              </w:rPr>
              <w:t>ществлением индивидуал</w:t>
            </w:r>
            <w:r w:rsidR="003A29F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A29F4">
              <w:rPr>
                <w:rFonts w:ascii="Times New Roman" w:hAnsi="Times New Roman" w:cs="Times New Roman"/>
                <w:sz w:val="28"/>
                <w:szCs w:val="28"/>
              </w:rPr>
              <w:t>ной работы с детьми, им</w:t>
            </w:r>
            <w:r w:rsidR="003A29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A29F4">
              <w:rPr>
                <w:rFonts w:ascii="Times New Roman" w:hAnsi="Times New Roman" w:cs="Times New Roman"/>
                <w:sz w:val="28"/>
                <w:szCs w:val="28"/>
              </w:rPr>
              <w:t>ющими недостаточный ур</w:t>
            </w:r>
            <w:r w:rsidR="003A29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29F4">
              <w:rPr>
                <w:rFonts w:ascii="Times New Roman" w:hAnsi="Times New Roman" w:cs="Times New Roman"/>
                <w:sz w:val="28"/>
                <w:szCs w:val="28"/>
              </w:rPr>
              <w:t>вень  усвоения программн</w:t>
            </w:r>
            <w:r w:rsidR="003A29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A29F4">
              <w:rPr>
                <w:rFonts w:ascii="Times New Roman" w:hAnsi="Times New Roman" w:cs="Times New Roman"/>
                <w:sz w:val="28"/>
                <w:szCs w:val="28"/>
              </w:rPr>
              <w:t>го материала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9674E" w:rsidRDefault="003A29F4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Усвоение воспитанниками образ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вательной программы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  <w:p w:rsidR="00C9674E" w:rsidRDefault="00C9674E" w:rsidP="00DB63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674E" w:rsidRDefault="003A29F4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  <w:p w:rsidR="00C9674E" w:rsidRDefault="00C9674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4E" w:rsidRDefault="00C9674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4E" w:rsidRDefault="00C9674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4E" w:rsidRDefault="00C9674E" w:rsidP="00C967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9674E" w:rsidRDefault="00604356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C9674E" w:rsidRPr="004144BA">
              <w:rPr>
                <w:rFonts w:ascii="Times New Roman" w:hAnsi="Times New Roman" w:cs="Times New Roman"/>
                <w:sz w:val="26"/>
                <w:szCs w:val="26"/>
              </w:rPr>
              <w:t>лены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674E" w:rsidRPr="004144BA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методической службы</w:t>
            </w:r>
          </w:p>
          <w:p w:rsidR="00C9674E" w:rsidRDefault="00C9674E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4E" w:rsidRDefault="00C9674E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4E" w:rsidRDefault="00C9674E" w:rsidP="004D122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74E" w:rsidRDefault="00C9674E" w:rsidP="00C967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674E" w:rsidRDefault="003A29F4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таты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судить 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CA10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плане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</w:p>
        </w:tc>
      </w:tr>
      <w:tr w:rsidR="007E2CCE" w:rsidTr="00CA10BE">
        <w:trPr>
          <w:trHeight w:val="1766"/>
        </w:trPr>
        <w:tc>
          <w:tcPr>
            <w:tcW w:w="594" w:type="dxa"/>
            <w:vMerge w:val="restart"/>
          </w:tcPr>
          <w:p w:rsidR="007E2CCE" w:rsidRDefault="007E2CC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vMerge w:val="restart"/>
          </w:tcPr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E2CCE" w:rsidRPr="00DB6362" w:rsidRDefault="007E2CC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8D2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 xml:space="preserve">Общая планерка </w:t>
            </w:r>
          </w:p>
          <w:p w:rsidR="007E2CCE" w:rsidRDefault="007E2CC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Pr="006F38D2" w:rsidRDefault="007E2CCE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E2CCE" w:rsidRDefault="003A29F4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ОЖЗД в зимний период</w:t>
            </w:r>
          </w:p>
          <w:p w:rsidR="003A29F4" w:rsidRDefault="003A29F4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ведении  снежных построек на участке</w:t>
            </w:r>
          </w:p>
          <w:p w:rsidR="003A29F4" w:rsidRDefault="003A29F4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воспитательно-образовательной работы с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  <w:p w:rsidR="003A29F4" w:rsidRPr="004B19C5" w:rsidRDefault="003A29F4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E2CCE" w:rsidRDefault="003A29F4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  <w:p w:rsidR="007E2CCE" w:rsidRDefault="007E2CC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E2CCE" w:rsidRDefault="007E2CCE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2CCE" w:rsidRDefault="003A29F4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 набл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</w:p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CE" w:rsidTr="00CA10BE">
        <w:trPr>
          <w:trHeight w:val="960"/>
        </w:trPr>
        <w:tc>
          <w:tcPr>
            <w:tcW w:w="594" w:type="dxa"/>
            <w:vMerge/>
          </w:tcPr>
          <w:p w:rsidR="007E2CCE" w:rsidRDefault="007E2CC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Pr="00DB6362" w:rsidRDefault="007E2CCE" w:rsidP="00C967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362">
              <w:rPr>
                <w:rFonts w:ascii="Times New Roman" w:hAnsi="Times New Roman" w:cs="Times New Roman"/>
                <w:sz w:val="28"/>
                <w:szCs w:val="28"/>
              </w:rPr>
              <w:t>.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-практикум</w:t>
            </w:r>
          </w:p>
          <w:p w:rsidR="007E2CCE" w:rsidRPr="00DB6362" w:rsidRDefault="007E2CCE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Pr="006F38D2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7E2CCE" w:rsidP="003A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E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29F4">
              <w:rPr>
                <w:rFonts w:ascii="Times New Roman" w:hAnsi="Times New Roman" w:cs="Times New Roman"/>
                <w:sz w:val="28"/>
                <w:szCs w:val="28"/>
              </w:rPr>
              <w:t>Формирование грамматич</w:t>
            </w:r>
            <w:r w:rsidR="003A29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A29F4">
              <w:rPr>
                <w:rFonts w:ascii="Times New Roman" w:hAnsi="Times New Roman" w:cs="Times New Roman"/>
                <w:sz w:val="28"/>
                <w:szCs w:val="28"/>
              </w:rPr>
              <w:t>ского строя речи у дошкольн</w:t>
            </w:r>
            <w:r w:rsidR="003A29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A29F4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7E2CCE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3A29F4" w:rsidP="006F3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7E2CC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CE" w:rsidTr="00CA10BE">
        <w:trPr>
          <w:trHeight w:val="838"/>
        </w:trPr>
        <w:tc>
          <w:tcPr>
            <w:tcW w:w="594" w:type="dxa"/>
            <w:vMerge/>
          </w:tcPr>
          <w:p w:rsidR="007E2CCE" w:rsidRDefault="007E2CC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7E2CCE" w:rsidP="003A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="003A29F4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Pr="00380EE1" w:rsidRDefault="003A29F4" w:rsidP="004D1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деятельность»</w:t>
            </w:r>
            <w:r w:rsidR="007E2CCE" w:rsidRPr="00380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3A29F4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3A29F4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CE" w:rsidTr="00CA10BE">
        <w:trPr>
          <w:trHeight w:val="912"/>
        </w:trPr>
        <w:tc>
          <w:tcPr>
            <w:tcW w:w="594" w:type="dxa"/>
            <w:vMerge/>
          </w:tcPr>
          <w:p w:rsidR="007E2CCE" w:rsidRDefault="007E2CC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7E2CCE" w:rsidP="003A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3A29F4">
              <w:rPr>
                <w:rFonts w:ascii="Times New Roman" w:hAnsi="Times New Roman" w:cs="Times New Roman"/>
                <w:sz w:val="28"/>
                <w:szCs w:val="28"/>
              </w:rPr>
              <w:t>. Совещание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3A29F4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«Анализ работы коллектива с вновь поступившими детьми»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3A29F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04356" w:rsidRDefault="007E2CCE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  <w:p w:rsidR="007E2CCE" w:rsidRDefault="003A29F4" w:rsidP="003E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CE" w:rsidTr="00CA10BE">
        <w:tc>
          <w:tcPr>
            <w:tcW w:w="594" w:type="dxa"/>
            <w:vMerge/>
          </w:tcPr>
          <w:p w:rsidR="007E2CCE" w:rsidRDefault="007E2CC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E2CCE" w:rsidRDefault="007E2CCE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2CCE" w:rsidRPr="008B2906" w:rsidRDefault="007E2CCE" w:rsidP="003A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Заседание творческой группы педагогов </w:t>
            </w:r>
          </w:p>
        </w:tc>
        <w:tc>
          <w:tcPr>
            <w:tcW w:w="4111" w:type="dxa"/>
          </w:tcPr>
          <w:p w:rsidR="007E2CCE" w:rsidRDefault="003A29F4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«Введение ТРИЗ в практику ДОУ»</w:t>
            </w:r>
          </w:p>
        </w:tc>
        <w:tc>
          <w:tcPr>
            <w:tcW w:w="1843" w:type="dxa"/>
          </w:tcPr>
          <w:p w:rsidR="007E2CCE" w:rsidRDefault="003A29F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</w:p>
        </w:tc>
        <w:tc>
          <w:tcPr>
            <w:tcW w:w="2693" w:type="dxa"/>
          </w:tcPr>
          <w:p w:rsidR="007E2CCE" w:rsidRDefault="007E2CCE" w:rsidP="003E4B7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276" w:type="dxa"/>
          </w:tcPr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CCE" w:rsidTr="00CA10BE">
        <w:tc>
          <w:tcPr>
            <w:tcW w:w="594" w:type="dxa"/>
            <w:vMerge/>
          </w:tcPr>
          <w:p w:rsidR="007E2CCE" w:rsidRDefault="007E2CC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7E2CCE" w:rsidRDefault="007E2CCE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2CCE" w:rsidRPr="008B2906" w:rsidRDefault="007E2CCE" w:rsidP="003A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 </w:t>
            </w:r>
            <w:r w:rsidR="003A29F4">
              <w:rPr>
                <w:rFonts w:ascii="Times New Roman" w:hAnsi="Times New Roman" w:cs="Times New Roman"/>
                <w:sz w:val="28"/>
                <w:szCs w:val="28"/>
              </w:rPr>
              <w:t>Открытые просмотры</w:t>
            </w:r>
          </w:p>
        </w:tc>
        <w:tc>
          <w:tcPr>
            <w:tcW w:w="4111" w:type="dxa"/>
          </w:tcPr>
          <w:p w:rsidR="007E2CCE" w:rsidRDefault="003A29F4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«Методы ТРИЗ в работе с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школьниками»</w:t>
            </w:r>
          </w:p>
        </w:tc>
        <w:tc>
          <w:tcPr>
            <w:tcW w:w="1843" w:type="dxa"/>
          </w:tcPr>
          <w:p w:rsidR="007E2CCE" w:rsidRDefault="003A29F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 ноября</w:t>
            </w:r>
          </w:p>
        </w:tc>
        <w:tc>
          <w:tcPr>
            <w:tcW w:w="2693" w:type="dxa"/>
          </w:tcPr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276" w:type="dxa"/>
          </w:tcPr>
          <w:p w:rsidR="007E2CCE" w:rsidRDefault="007E2CC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9F4" w:rsidTr="00CA10BE">
        <w:tc>
          <w:tcPr>
            <w:tcW w:w="594" w:type="dxa"/>
            <w:vMerge/>
          </w:tcPr>
          <w:p w:rsidR="003A29F4" w:rsidRDefault="003A29F4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3A29F4" w:rsidRDefault="003A29F4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A29F4" w:rsidRDefault="003A29F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 Школа начинающего педагога</w:t>
            </w:r>
          </w:p>
        </w:tc>
        <w:tc>
          <w:tcPr>
            <w:tcW w:w="4111" w:type="dxa"/>
          </w:tcPr>
          <w:p w:rsidR="003A29F4" w:rsidRDefault="003A29F4" w:rsidP="009A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01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редметно-развивающая среда в 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29F4" w:rsidRDefault="003A29F4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693" w:type="dxa"/>
          </w:tcPr>
          <w:p w:rsidR="003A29F4" w:rsidRDefault="003A29F4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  <w:p w:rsidR="003A29F4" w:rsidRDefault="003A29F4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</w:p>
        </w:tc>
        <w:tc>
          <w:tcPr>
            <w:tcW w:w="1276" w:type="dxa"/>
          </w:tcPr>
          <w:p w:rsidR="003A29F4" w:rsidRDefault="003A29F4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166" w:rsidTr="00CA10BE">
        <w:tc>
          <w:tcPr>
            <w:tcW w:w="594" w:type="dxa"/>
            <w:vMerge/>
          </w:tcPr>
          <w:p w:rsidR="009A0166" w:rsidRDefault="009A0166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A0166" w:rsidRDefault="009A0166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A0166" w:rsidRDefault="009A016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 Круглый стол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гами школы № 4</w:t>
            </w:r>
          </w:p>
        </w:tc>
        <w:tc>
          <w:tcPr>
            <w:tcW w:w="4111" w:type="dxa"/>
          </w:tcPr>
          <w:p w:rsidR="009A0166" w:rsidRDefault="009A0166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«Преемственность ДОУ и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лы: результаты успеваемости и адаптации выпускников»</w:t>
            </w:r>
          </w:p>
        </w:tc>
        <w:tc>
          <w:tcPr>
            <w:tcW w:w="1843" w:type="dxa"/>
          </w:tcPr>
          <w:p w:rsidR="009A0166" w:rsidRDefault="009A0166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2693" w:type="dxa"/>
          </w:tcPr>
          <w:p w:rsidR="009A0166" w:rsidRDefault="009A0166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276" w:type="dxa"/>
          </w:tcPr>
          <w:p w:rsidR="009A0166" w:rsidRDefault="009A016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166" w:rsidTr="00CA10BE">
        <w:tc>
          <w:tcPr>
            <w:tcW w:w="594" w:type="dxa"/>
            <w:vMerge/>
          </w:tcPr>
          <w:p w:rsidR="009A0166" w:rsidRDefault="009A0166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A0166" w:rsidRDefault="009A0166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A0166" w:rsidRDefault="009A0166" w:rsidP="009A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 Индивидуальная работа для педагогов</w:t>
            </w:r>
          </w:p>
        </w:tc>
        <w:tc>
          <w:tcPr>
            <w:tcW w:w="4111" w:type="dxa"/>
          </w:tcPr>
          <w:p w:rsidR="009A0166" w:rsidRDefault="009A0166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формированию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нальных компетентностей</w:t>
            </w:r>
          </w:p>
        </w:tc>
        <w:tc>
          <w:tcPr>
            <w:tcW w:w="1843" w:type="dxa"/>
          </w:tcPr>
          <w:p w:rsidR="009A0166" w:rsidRDefault="009A0166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</w:tcPr>
          <w:p w:rsidR="009A0166" w:rsidRDefault="009A0166" w:rsidP="00CA10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A">
              <w:rPr>
                <w:rFonts w:ascii="Times New Roman" w:hAnsi="Times New Roman" w:cs="Times New Roman"/>
                <w:sz w:val="26"/>
                <w:szCs w:val="26"/>
              </w:rPr>
              <w:t>члены методической службы</w:t>
            </w:r>
          </w:p>
        </w:tc>
        <w:tc>
          <w:tcPr>
            <w:tcW w:w="1276" w:type="dxa"/>
          </w:tcPr>
          <w:p w:rsidR="009A0166" w:rsidRDefault="009A0166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590" w:rsidTr="00CA10BE">
        <w:trPr>
          <w:trHeight w:val="1766"/>
        </w:trPr>
        <w:tc>
          <w:tcPr>
            <w:tcW w:w="594" w:type="dxa"/>
            <w:vMerge w:val="restart"/>
          </w:tcPr>
          <w:p w:rsidR="009B3590" w:rsidRDefault="009B359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  <w:vMerge w:val="restart"/>
          </w:tcPr>
          <w:p w:rsidR="009B3590" w:rsidRDefault="009B3590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B3590" w:rsidRDefault="009B3590" w:rsidP="007E2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круглого стола</w:t>
            </w:r>
          </w:p>
          <w:p w:rsidR="009B3590" w:rsidRPr="008B2906" w:rsidRDefault="009B3590" w:rsidP="004443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B3590" w:rsidRDefault="009B3590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начинающего педагога</w:t>
            </w:r>
          </w:p>
          <w:p w:rsidR="009B3590" w:rsidRDefault="009B3590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90" w:rsidRDefault="009B3590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90" w:rsidRDefault="009B3590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90" w:rsidRDefault="009B3590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90" w:rsidRDefault="009B3590" w:rsidP="00D357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3590" w:rsidRDefault="009B3590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B3590" w:rsidRDefault="009B3590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  <w:p w:rsidR="009B3590" w:rsidRDefault="009B3590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3590" w:rsidRDefault="009B359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90" w:rsidRDefault="009B359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90" w:rsidRDefault="009B359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90" w:rsidRDefault="009B359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90" w:rsidRDefault="009B359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90" w:rsidRDefault="009B3590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590" w:rsidTr="00CA10BE">
        <w:trPr>
          <w:trHeight w:val="1218"/>
        </w:trPr>
        <w:tc>
          <w:tcPr>
            <w:tcW w:w="594" w:type="dxa"/>
            <w:vMerge/>
          </w:tcPr>
          <w:p w:rsidR="009B3590" w:rsidRDefault="009B359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B3590" w:rsidRDefault="009B3590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B3590" w:rsidRPr="008B2906" w:rsidRDefault="009B3590" w:rsidP="009A016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план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совещания, высту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B3590" w:rsidRDefault="009B3590" w:rsidP="0088663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«Результаты адаптации вновь прибывших детей»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3590" w:rsidRDefault="009B3590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B3590" w:rsidRDefault="009B3590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</w:p>
          <w:p w:rsidR="009B3590" w:rsidRDefault="009B3590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3590" w:rsidRDefault="009B359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товить справку 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тах адапт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ции. </w:t>
            </w:r>
          </w:p>
          <w:p w:rsidR="009B3590" w:rsidRDefault="009B3590" w:rsidP="009A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B3590" w:rsidTr="00CA10BE">
        <w:trPr>
          <w:trHeight w:val="385"/>
        </w:trPr>
        <w:tc>
          <w:tcPr>
            <w:tcW w:w="594" w:type="dxa"/>
            <w:vMerge/>
          </w:tcPr>
          <w:p w:rsidR="009B3590" w:rsidRDefault="009B359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B3590" w:rsidRDefault="009B3590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B3590" w:rsidRPr="008B2906" w:rsidRDefault="009B3590" w:rsidP="009A016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Разработать семинар, подготовить выступления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B3590" w:rsidRDefault="009B3590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E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грамматич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строя речи у дошкольн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3590" w:rsidRDefault="009B3590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B3590" w:rsidRDefault="009B3590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3590" w:rsidRDefault="009B3590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590" w:rsidTr="00CA10BE">
        <w:trPr>
          <w:trHeight w:val="563"/>
        </w:trPr>
        <w:tc>
          <w:tcPr>
            <w:tcW w:w="594" w:type="dxa"/>
            <w:vMerge/>
          </w:tcPr>
          <w:p w:rsidR="009B3590" w:rsidRDefault="009B359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B3590" w:rsidRDefault="009B3590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B3590" w:rsidRDefault="009B3590" w:rsidP="009A016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Разработать план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думать круг вопросов для обсуждения в рамках 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лого стола</w:t>
            </w:r>
          </w:p>
          <w:p w:rsidR="009B3590" w:rsidRDefault="009B3590" w:rsidP="009A016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Обсудить мероприятия с детьми и подготовить их для открытого показа </w:t>
            </w:r>
          </w:p>
          <w:p w:rsidR="009B3590" w:rsidRPr="008B2906" w:rsidRDefault="009B3590" w:rsidP="009A016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план и расп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сание открытых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B3590" w:rsidRDefault="009B3590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«ТРИЗ в практику ДОУ»</w:t>
            </w:r>
          </w:p>
          <w:p w:rsidR="009B3590" w:rsidRDefault="009B3590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90" w:rsidRDefault="009B3590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590" w:rsidRDefault="009B3590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«Методы ТРИЗ в работе с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школьниками»</w:t>
            </w:r>
          </w:p>
          <w:p w:rsidR="009B3590" w:rsidRDefault="009B3590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3590" w:rsidRDefault="009B3590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B3590" w:rsidRDefault="009B3590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9B3590" w:rsidRDefault="009B3590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3590" w:rsidRDefault="009B3590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3590" w:rsidRDefault="009B359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590" w:rsidTr="00CA10BE">
        <w:trPr>
          <w:trHeight w:val="563"/>
        </w:trPr>
        <w:tc>
          <w:tcPr>
            <w:tcW w:w="594" w:type="dxa"/>
            <w:vMerge/>
          </w:tcPr>
          <w:p w:rsidR="009B3590" w:rsidRDefault="009B3590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9B3590" w:rsidRDefault="009B3590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B3590" w:rsidRDefault="009B3590" w:rsidP="009A016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Разработать план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общесадовского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интеллектуалов,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готовить необходимые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териалы для конкурса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B3590" w:rsidRDefault="009B3590" w:rsidP="00E8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«Знатоки против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(старшие, подготовительные группы)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3590" w:rsidRDefault="009B3590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B3590" w:rsidRDefault="009B3590" w:rsidP="008B2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Д.В., педагог-психолог Емельянова Е.А.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B3590" w:rsidRDefault="009B3590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BE" w:rsidTr="00CA10BE">
        <w:trPr>
          <w:trHeight w:val="429"/>
        </w:trPr>
        <w:tc>
          <w:tcPr>
            <w:tcW w:w="594" w:type="dxa"/>
            <w:vMerge w:val="restart"/>
          </w:tcPr>
          <w:p w:rsidR="00CA10BE" w:rsidRDefault="00CA10B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  <w:vMerge w:val="restart"/>
          </w:tcPr>
          <w:p w:rsidR="00CA10BE" w:rsidRDefault="00CA10B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A10BE" w:rsidRPr="003520AB" w:rsidRDefault="00CA10BE" w:rsidP="00E3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Праздник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средних-подготовительных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A10BE" w:rsidRDefault="00CA10BE" w:rsidP="009B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10BE" w:rsidRDefault="00CA10B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10BE" w:rsidRDefault="00CA10BE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A10BE" w:rsidRDefault="00CA10B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0BE" w:rsidRDefault="00CA10B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BE" w:rsidTr="00CA10BE">
        <w:trPr>
          <w:trHeight w:val="600"/>
        </w:trPr>
        <w:tc>
          <w:tcPr>
            <w:tcW w:w="594" w:type="dxa"/>
            <w:vMerge/>
          </w:tcPr>
          <w:p w:rsidR="00CA10BE" w:rsidRDefault="00CA10B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A10BE" w:rsidRDefault="00CA10B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A10BE" w:rsidRPr="003520AB" w:rsidRDefault="00CA10BE" w:rsidP="009B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Тематические занятия (для 1 мл- 2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A10BE" w:rsidRDefault="00CA10BE" w:rsidP="009B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«Мамочка любимая моя»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BE" w:rsidRDefault="00CA10B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A10BE" w:rsidRDefault="00CA10BE" w:rsidP="00CA10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10BE" w:rsidRDefault="00CA10B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BE" w:rsidTr="00CA10BE">
        <w:trPr>
          <w:trHeight w:val="400"/>
        </w:trPr>
        <w:tc>
          <w:tcPr>
            <w:tcW w:w="594" w:type="dxa"/>
            <w:vMerge/>
          </w:tcPr>
          <w:p w:rsidR="00CA10BE" w:rsidRDefault="00CA10B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A10BE" w:rsidRDefault="00CA10B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A10BE" w:rsidRPr="003520AB" w:rsidRDefault="00CA10BE" w:rsidP="009B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Кукольный театр «Г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родок в табакерке»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A10BE" w:rsidRDefault="00CA10BE" w:rsidP="00352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«Обыкновенное чудо»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0BE" w:rsidRDefault="00CA10B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A10BE" w:rsidRDefault="00CA10BE" w:rsidP="009B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CA10BE" w:rsidRDefault="00CA10BE" w:rsidP="009B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A10BE" w:rsidRDefault="00CA10B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BE" w:rsidTr="00CA10BE">
        <w:trPr>
          <w:trHeight w:val="549"/>
        </w:trPr>
        <w:tc>
          <w:tcPr>
            <w:tcW w:w="594" w:type="dxa"/>
            <w:vMerge/>
          </w:tcPr>
          <w:p w:rsidR="00CA10BE" w:rsidRDefault="00CA10B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A10BE" w:rsidRDefault="00CA10B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A10BE" w:rsidRPr="003520AB" w:rsidRDefault="00CA10BE" w:rsidP="009B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Спортивное развлечение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A10BE" w:rsidRDefault="00CA10BE" w:rsidP="009B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«Веселая зарядка для малышей» (1 мл- 2 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руппы)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A10BE" w:rsidRDefault="00CA10B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A10BE" w:rsidRDefault="00CA10BE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зической культуре </w:t>
            </w:r>
          </w:p>
          <w:p w:rsidR="00CA10BE" w:rsidRDefault="00CA10BE" w:rsidP="00E3726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Вернер В.Н.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A10BE" w:rsidRDefault="00CA10B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BE" w:rsidTr="00CA10BE">
        <w:tc>
          <w:tcPr>
            <w:tcW w:w="594" w:type="dxa"/>
            <w:vMerge/>
          </w:tcPr>
          <w:p w:rsidR="00CA10BE" w:rsidRDefault="00CA10B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A10BE" w:rsidRDefault="00CA10B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10BE" w:rsidRPr="003520AB" w:rsidRDefault="00CA10BE" w:rsidP="009B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Сезонные тематические наблюдения - прогулки</w:t>
            </w:r>
          </w:p>
        </w:tc>
        <w:tc>
          <w:tcPr>
            <w:tcW w:w="4111" w:type="dxa"/>
          </w:tcPr>
          <w:p w:rsidR="00CA10BE" w:rsidRDefault="00CA10BE" w:rsidP="009B3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«Поздняя осень»</w:t>
            </w:r>
          </w:p>
        </w:tc>
        <w:tc>
          <w:tcPr>
            <w:tcW w:w="1843" w:type="dxa"/>
          </w:tcPr>
          <w:p w:rsidR="00CA10BE" w:rsidRDefault="00CA10B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693" w:type="dxa"/>
          </w:tcPr>
          <w:p w:rsidR="00CA10BE" w:rsidRDefault="00CA10BE" w:rsidP="006043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276" w:type="dxa"/>
          </w:tcPr>
          <w:p w:rsidR="00CA10BE" w:rsidRDefault="00CA10B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BE" w:rsidTr="00CA10BE">
        <w:tc>
          <w:tcPr>
            <w:tcW w:w="594" w:type="dxa"/>
            <w:vMerge/>
          </w:tcPr>
          <w:p w:rsidR="00CA10BE" w:rsidRDefault="00CA10B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A10BE" w:rsidRDefault="00CA10B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10BE" w:rsidRPr="003520AB" w:rsidRDefault="00CA10BE" w:rsidP="00E3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Общесадовский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</w:p>
        </w:tc>
        <w:tc>
          <w:tcPr>
            <w:tcW w:w="4111" w:type="dxa"/>
          </w:tcPr>
          <w:p w:rsidR="00CA10BE" w:rsidRDefault="00CA10B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«Знатоки против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грамотеев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(старшие, подготовительные группы)</w:t>
            </w:r>
          </w:p>
        </w:tc>
        <w:tc>
          <w:tcPr>
            <w:tcW w:w="1843" w:type="dxa"/>
          </w:tcPr>
          <w:p w:rsidR="00CA10BE" w:rsidRDefault="00CA10B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693" w:type="dxa"/>
          </w:tcPr>
          <w:p w:rsidR="00CA10BE" w:rsidRDefault="00CA10B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Д.В., педагог-психолог Емельянова Е.А.</w:t>
            </w:r>
          </w:p>
        </w:tc>
        <w:tc>
          <w:tcPr>
            <w:tcW w:w="1276" w:type="dxa"/>
          </w:tcPr>
          <w:p w:rsidR="00CA10BE" w:rsidRDefault="00CA10B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BE" w:rsidTr="00CA10BE">
        <w:tc>
          <w:tcPr>
            <w:tcW w:w="594" w:type="dxa"/>
            <w:vMerge/>
          </w:tcPr>
          <w:p w:rsidR="00CA10BE" w:rsidRDefault="00CA10B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A10BE" w:rsidRDefault="00CA10B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10BE" w:rsidRDefault="00CA10BE" w:rsidP="0095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 Участие во Всеросси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конкурсе</w:t>
            </w:r>
          </w:p>
        </w:tc>
        <w:tc>
          <w:tcPr>
            <w:tcW w:w="4111" w:type="dxa"/>
          </w:tcPr>
          <w:p w:rsidR="00CA10BE" w:rsidRDefault="00CA10B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«Пони - готовься к школе», тур «Палитра»</w:t>
            </w:r>
          </w:p>
        </w:tc>
        <w:tc>
          <w:tcPr>
            <w:tcW w:w="1843" w:type="dxa"/>
          </w:tcPr>
          <w:p w:rsidR="00CA10BE" w:rsidRDefault="00CA10B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 ноября</w:t>
            </w:r>
          </w:p>
        </w:tc>
        <w:tc>
          <w:tcPr>
            <w:tcW w:w="2693" w:type="dxa"/>
          </w:tcPr>
          <w:p w:rsidR="00CA10BE" w:rsidRDefault="00CA10B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</w:t>
            </w:r>
          </w:p>
        </w:tc>
        <w:tc>
          <w:tcPr>
            <w:tcW w:w="1276" w:type="dxa"/>
          </w:tcPr>
          <w:p w:rsidR="00CA10BE" w:rsidRDefault="00CA10B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BE" w:rsidTr="00CA10BE">
        <w:tc>
          <w:tcPr>
            <w:tcW w:w="594" w:type="dxa"/>
            <w:vMerge w:val="restart"/>
          </w:tcPr>
          <w:p w:rsidR="00CA10BE" w:rsidRDefault="00CA10B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vMerge w:val="restart"/>
          </w:tcPr>
          <w:p w:rsidR="00CA10BE" w:rsidRDefault="00CA10B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3685" w:type="dxa"/>
          </w:tcPr>
          <w:p w:rsidR="00CA10BE" w:rsidRPr="003520AB" w:rsidRDefault="00CA10BE" w:rsidP="0095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Общесадовское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тельское собрание</w:t>
            </w:r>
          </w:p>
        </w:tc>
        <w:tc>
          <w:tcPr>
            <w:tcW w:w="4111" w:type="dxa"/>
          </w:tcPr>
          <w:p w:rsidR="00CA10BE" w:rsidRDefault="00CA10BE" w:rsidP="00CA10BE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«Деятельность ДОУ и семьи в формате новых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стандартов»</w:t>
            </w:r>
          </w:p>
          <w:p w:rsidR="00CA10BE" w:rsidRDefault="00CA10BE" w:rsidP="00CA10BE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0BE" w:rsidRDefault="00CA10B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ноября</w:t>
            </w:r>
          </w:p>
        </w:tc>
        <w:tc>
          <w:tcPr>
            <w:tcW w:w="2693" w:type="dxa"/>
          </w:tcPr>
          <w:p w:rsidR="00CA10BE" w:rsidRDefault="00CA10BE" w:rsidP="00604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доркина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276" w:type="dxa"/>
          </w:tcPr>
          <w:p w:rsidR="00CA10BE" w:rsidRDefault="00CA10B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BE" w:rsidTr="00CA10BE">
        <w:tc>
          <w:tcPr>
            <w:tcW w:w="594" w:type="dxa"/>
            <w:vMerge/>
          </w:tcPr>
          <w:p w:rsidR="00CA10BE" w:rsidRDefault="00CA10B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A10BE" w:rsidRDefault="00CA10B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10BE" w:rsidRPr="003520AB" w:rsidRDefault="00CA10BE" w:rsidP="0095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Выпуск газеты «Вести из Родничка»</w:t>
            </w:r>
          </w:p>
        </w:tc>
        <w:tc>
          <w:tcPr>
            <w:tcW w:w="4111" w:type="dxa"/>
          </w:tcPr>
          <w:p w:rsidR="00CA10BE" w:rsidRPr="00CA10BE" w:rsidRDefault="00CA10BE" w:rsidP="00CA10BE">
            <w:pPr>
              <w:pStyle w:val="a5"/>
              <w:ind w:left="34" w:right="11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0BE">
              <w:rPr>
                <w:rFonts w:ascii="Times New Roman" w:hAnsi="Times New Roman" w:cs="Times New Roman"/>
                <w:sz w:val="28"/>
                <w:szCs w:val="28"/>
              </w:rPr>
              <w:t>«Реализация образовател</w:t>
            </w:r>
            <w:r w:rsidRPr="00CA10B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10BE">
              <w:rPr>
                <w:rFonts w:ascii="Times New Roman" w:hAnsi="Times New Roman" w:cs="Times New Roman"/>
                <w:sz w:val="28"/>
                <w:szCs w:val="28"/>
              </w:rPr>
              <w:t>ной области «Физическое ра</w:t>
            </w:r>
            <w:r w:rsidRPr="00CA10B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A10BE">
              <w:rPr>
                <w:rFonts w:ascii="Times New Roman" w:hAnsi="Times New Roman" w:cs="Times New Roman"/>
                <w:sz w:val="28"/>
                <w:szCs w:val="28"/>
              </w:rPr>
              <w:t>витие»</w:t>
            </w:r>
          </w:p>
          <w:p w:rsidR="00CA10BE" w:rsidRDefault="00CA10BE" w:rsidP="00CA10BE">
            <w:pPr>
              <w:pStyle w:val="a5"/>
              <w:ind w:left="34" w:right="11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0BE">
              <w:rPr>
                <w:rFonts w:ascii="Times New Roman" w:hAnsi="Times New Roman" w:cs="Times New Roman"/>
                <w:sz w:val="28"/>
                <w:szCs w:val="28"/>
              </w:rPr>
              <w:t>Родители как активные участники образовательных отношений: актуальные в</w:t>
            </w:r>
            <w:r w:rsidRPr="00CA10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10BE">
              <w:rPr>
                <w:rFonts w:ascii="Times New Roman" w:hAnsi="Times New Roman" w:cs="Times New Roman"/>
                <w:sz w:val="28"/>
                <w:szCs w:val="28"/>
              </w:rPr>
              <w:t>просы взаимодействия»</w:t>
            </w:r>
          </w:p>
        </w:tc>
        <w:tc>
          <w:tcPr>
            <w:tcW w:w="1843" w:type="dxa"/>
          </w:tcPr>
          <w:p w:rsidR="00CA10BE" w:rsidRDefault="00CA10B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693" w:type="dxa"/>
          </w:tcPr>
          <w:p w:rsidR="00CA10BE" w:rsidRDefault="00CA10B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</w:p>
          <w:p w:rsidR="00CA10BE" w:rsidRDefault="00CA10BE" w:rsidP="0095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Д.В., инструкторы по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зической культуре</w:t>
            </w:r>
          </w:p>
        </w:tc>
        <w:tc>
          <w:tcPr>
            <w:tcW w:w="1276" w:type="dxa"/>
          </w:tcPr>
          <w:p w:rsidR="00CA10BE" w:rsidRDefault="00CA10B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BE" w:rsidTr="00CA10BE">
        <w:tc>
          <w:tcPr>
            <w:tcW w:w="594" w:type="dxa"/>
            <w:vMerge/>
          </w:tcPr>
          <w:p w:rsidR="00CA10BE" w:rsidRDefault="00CA10B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A10BE" w:rsidRDefault="00CA10B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10BE" w:rsidRPr="003520AB" w:rsidRDefault="00CA10BE" w:rsidP="0095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Совместные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детей, педагогов и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</w:tc>
        <w:tc>
          <w:tcPr>
            <w:tcW w:w="4111" w:type="dxa"/>
          </w:tcPr>
          <w:p w:rsidR="00CA10BE" w:rsidRDefault="00CA10BE" w:rsidP="00950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17 – «Раз, два, три, 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ре, пять - отправляемся играть»;</w:t>
            </w:r>
          </w:p>
          <w:p w:rsidR="00CA10BE" w:rsidRDefault="00CA10BE" w:rsidP="00950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13 – «День рождения группы»;</w:t>
            </w:r>
          </w:p>
          <w:p w:rsidR="00CA10BE" w:rsidRDefault="00CA10BE" w:rsidP="00950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12 - КВН «Волшебные сказки»;</w:t>
            </w:r>
          </w:p>
          <w:p w:rsidR="00CA10BE" w:rsidRDefault="00CA10BE" w:rsidP="00950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9 – «Вместе дружная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мья»;</w:t>
            </w:r>
          </w:p>
          <w:p w:rsidR="00CA10BE" w:rsidRDefault="00CA10BE" w:rsidP="00950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6 – «Мы дружим!»;</w:t>
            </w:r>
          </w:p>
          <w:p w:rsidR="00CA10BE" w:rsidRDefault="00CA10BE" w:rsidP="00950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7 и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 – «Русские традиции»;</w:t>
            </w:r>
          </w:p>
          <w:p w:rsidR="00CA10BE" w:rsidRDefault="00CA10BE" w:rsidP="00950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18 – Ток-шоу «Наши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ти»;</w:t>
            </w:r>
          </w:p>
          <w:p w:rsidR="00CA10BE" w:rsidRDefault="00CA10BE" w:rsidP="00950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№ 20 – творческий вечер «Мир добра»;</w:t>
            </w:r>
          </w:p>
          <w:p w:rsidR="00CA10BE" w:rsidRDefault="00CA10BE" w:rsidP="00950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24 – игротека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A10BE" w:rsidRDefault="00CA10BE" w:rsidP="00950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 № 1, 2, 3, 8, 15, 19, 22, 23 – «Наша дружная семья» </w:t>
            </w:r>
          </w:p>
        </w:tc>
        <w:tc>
          <w:tcPr>
            <w:tcW w:w="1843" w:type="dxa"/>
          </w:tcPr>
          <w:p w:rsidR="00CA10BE" w:rsidRDefault="00CA10B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693" w:type="dxa"/>
          </w:tcPr>
          <w:p w:rsidR="00CA10BE" w:rsidRDefault="00CA10BE" w:rsidP="006043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 групп, 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лужбы,</w:t>
            </w:r>
          </w:p>
        </w:tc>
        <w:tc>
          <w:tcPr>
            <w:tcW w:w="1276" w:type="dxa"/>
          </w:tcPr>
          <w:p w:rsidR="00CA10BE" w:rsidRDefault="00CA10B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0BE" w:rsidTr="00CA10BE">
        <w:tc>
          <w:tcPr>
            <w:tcW w:w="594" w:type="dxa"/>
            <w:vMerge/>
          </w:tcPr>
          <w:p w:rsidR="00CA10BE" w:rsidRDefault="00CA10BE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CA10BE" w:rsidRDefault="00CA10B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A10BE" w:rsidRPr="00FA4BEF" w:rsidRDefault="00CA10BE" w:rsidP="00FA4BEF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BEF">
              <w:rPr>
                <w:rFonts w:ascii="Times New Roman" w:hAnsi="Times New Roman" w:cs="Times New Roman"/>
                <w:sz w:val="28"/>
                <w:szCs w:val="28"/>
              </w:rPr>
              <w:t xml:space="preserve">5.4. </w:t>
            </w:r>
            <w:r w:rsidRPr="00FA4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Семинар-практикум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</w:t>
            </w:r>
            <w:r w:rsidRPr="00FA4BEF">
              <w:rPr>
                <w:rFonts w:ascii="Times New Roman" w:hAnsi="Times New Roman" w:cs="Times New Roman"/>
                <w:sz w:val="28"/>
                <w:szCs w:val="28"/>
              </w:rPr>
              <w:t>школы «Успешный первоклассник»</w:t>
            </w:r>
          </w:p>
        </w:tc>
        <w:tc>
          <w:tcPr>
            <w:tcW w:w="4111" w:type="dxa"/>
          </w:tcPr>
          <w:p w:rsidR="00CA10BE" w:rsidRPr="00FA4BEF" w:rsidRDefault="00CA10BE" w:rsidP="00FA4BE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4B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«В игре готовимся к школе» (развитие </w:t>
            </w:r>
            <w:r w:rsidRPr="00FA4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</w:t>
            </w:r>
            <w:r w:rsidRPr="00FA4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вольного вн</w:t>
            </w:r>
            <w:r w:rsidRPr="00FA4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A4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A4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памяти, </w:t>
            </w:r>
            <w:proofErr w:type="spellStart"/>
            <w:r w:rsidRPr="00FA4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саморегуляции</w:t>
            </w:r>
            <w:proofErr w:type="spellEnd"/>
            <w:r w:rsidRPr="00FA4B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A10BE" w:rsidRPr="00FA4BEF" w:rsidRDefault="00CA10BE" w:rsidP="0095094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0BE" w:rsidRDefault="00CA10BE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693" w:type="dxa"/>
          </w:tcPr>
          <w:p w:rsidR="00CA10BE" w:rsidRDefault="00CA10BE" w:rsidP="0060435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Дорогая Д.В., педагог-психолог Емельянова Е.А.</w:t>
            </w:r>
          </w:p>
        </w:tc>
        <w:tc>
          <w:tcPr>
            <w:tcW w:w="1276" w:type="dxa"/>
          </w:tcPr>
          <w:p w:rsidR="00CA10BE" w:rsidRDefault="00CA10BE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B7F" w:rsidRPr="00C543C1" w:rsidRDefault="00817B7F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17B7F" w:rsidRPr="00C543C1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1"/>
    <w:rsid w:val="000E16FD"/>
    <w:rsid w:val="00104599"/>
    <w:rsid w:val="002160D4"/>
    <w:rsid w:val="00225D68"/>
    <w:rsid w:val="00323FBB"/>
    <w:rsid w:val="003520AB"/>
    <w:rsid w:val="003A29F4"/>
    <w:rsid w:val="003E4B7D"/>
    <w:rsid w:val="0043562B"/>
    <w:rsid w:val="004443D1"/>
    <w:rsid w:val="004A4FC0"/>
    <w:rsid w:val="004B19C5"/>
    <w:rsid w:val="004D1220"/>
    <w:rsid w:val="004F4CBB"/>
    <w:rsid w:val="005D038E"/>
    <w:rsid w:val="005F0033"/>
    <w:rsid w:val="00604356"/>
    <w:rsid w:val="006C4D35"/>
    <w:rsid w:val="006D4CAD"/>
    <w:rsid w:val="006F38D2"/>
    <w:rsid w:val="00714C53"/>
    <w:rsid w:val="007350A9"/>
    <w:rsid w:val="007B1E3F"/>
    <w:rsid w:val="007E2CCE"/>
    <w:rsid w:val="00817B7F"/>
    <w:rsid w:val="00836EB3"/>
    <w:rsid w:val="00862140"/>
    <w:rsid w:val="0088663B"/>
    <w:rsid w:val="008B2906"/>
    <w:rsid w:val="008C510D"/>
    <w:rsid w:val="009061AD"/>
    <w:rsid w:val="0095094D"/>
    <w:rsid w:val="00952584"/>
    <w:rsid w:val="009A0166"/>
    <w:rsid w:val="009B3590"/>
    <w:rsid w:val="00A55602"/>
    <w:rsid w:val="00AB3088"/>
    <w:rsid w:val="00AE0D29"/>
    <w:rsid w:val="00AF5C07"/>
    <w:rsid w:val="00B2259E"/>
    <w:rsid w:val="00B57BFA"/>
    <w:rsid w:val="00B661DB"/>
    <w:rsid w:val="00B66D54"/>
    <w:rsid w:val="00BB2D8C"/>
    <w:rsid w:val="00C20229"/>
    <w:rsid w:val="00C44247"/>
    <w:rsid w:val="00C543C1"/>
    <w:rsid w:val="00C9674E"/>
    <w:rsid w:val="00C9768D"/>
    <w:rsid w:val="00CA10BE"/>
    <w:rsid w:val="00CF1635"/>
    <w:rsid w:val="00D357E7"/>
    <w:rsid w:val="00DB6362"/>
    <w:rsid w:val="00E3726F"/>
    <w:rsid w:val="00E83B32"/>
    <w:rsid w:val="00E87170"/>
    <w:rsid w:val="00EA1EAF"/>
    <w:rsid w:val="00EF19C7"/>
    <w:rsid w:val="00FA4BEF"/>
    <w:rsid w:val="00F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2016-10-28T09:14:00Z</cp:lastPrinted>
  <dcterms:created xsi:type="dcterms:W3CDTF">2016-11-29T10:58:00Z</dcterms:created>
  <dcterms:modified xsi:type="dcterms:W3CDTF">2016-11-29T10:58:00Z</dcterms:modified>
</cp:coreProperties>
</file>